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42D" w:rsidRDefault="00D5742D" w:rsidP="00133958">
      <w:pPr>
        <w:rPr>
          <w:szCs w:val="28"/>
          <w:lang w:val="en-US"/>
        </w:rPr>
      </w:pPr>
      <w:r w:rsidRPr="00D5742D">
        <w:rPr>
          <w:szCs w:val="28"/>
        </w:rPr>
        <w:t>Näkövammaisten</w:t>
      </w:r>
      <w:r>
        <w:rPr>
          <w:szCs w:val="28"/>
          <w:lang w:val="en-US"/>
        </w:rPr>
        <w:t xml:space="preserve"> </w:t>
      </w:r>
      <w:r w:rsidRPr="00D5742D">
        <w:rPr>
          <w:szCs w:val="28"/>
        </w:rPr>
        <w:t>liitto</w:t>
      </w:r>
      <w:r>
        <w:rPr>
          <w:szCs w:val="28"/>
          <w:lang w:val="en-US"/>
        </w:rPr>
        <w:t xml:space="preserve"> </w:t>
      </w:r>
      <w:r w:rsidRPr="00D5742D">
        <w:rPr>
          <w:szCs w:val="28"/>
        </w:rPr>
        <w:t>ry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793ADF">
        <w:rPr>
          <w:szCs w:val="28"/>
          <w:lang w:val="en-US"/>
        </w:rPr>
        <w:tab/>
      </w:r>
      <w:r w:rsidR="00793ADF">
        <w:rPr>
          <w:szCs w:val="28"/>
          <w:lang w:val="en-US"/>
        </w:rPr>
        <w:tab/>
      </w:r>
      <w:r w:rsidR="00793ADF">
        <w:rPr>
          <w:szCs w:val="28"/>
          <w:lang w:val="en-US"/>
        </w:rPr>
        <w:tab/>
      </w:r>
      <w:r w:rsidR="00793ADF">
        <w:rPr>
          <w:szCs w:val="28"/>
          <w:lang w:val="en-US"/>
        </w:rPr>
        <w:tab/>
      </w:r>
      <w:r w:rsidR="008C102E">
        <w:rPr>
          <w:szCs w:val="28"/>
          <w:lang w:val="en-US"/>
        </w:rPr>
        <w:t xml:space="preserve">Täydennetty </w:t>
      </w:r>
      <w:r w:rsidR="00FA7DE0">
        <w:rPr>
          <w:szCs w:val="28"/>
          <w:lang w:val="en-US"/>
        </w:rPr>
        <w:t>0</w:t>
      </w:r>
      <w:r w:rsidR="00985658">
        <w:rPr>
          <w:szCs w:val="28"/>
          <w:lang w:val="en-US"/>
        </w:rPr>
        <w:t>6</w:t>
      </w:r>
      <w:r w:rsidR="00936287">
        <w:rPr>
          <w:szCs w:val="28"/>
          <w:lang w:val="en-US"/>
        </w:rPr>
        <w:t>/20</w:t>
      </w:r>
      <w:r w:rsidR="00985658">
        <w:rPr>
          <w:szCs w:val="28"/>
          <w:lang w:val="en-US"/>
        </w:rPr>
        <w:t>20</w:t>
      </w:r>
    </w:p>
    <w:p w:rsidR="00D5742D" w:rsidRDefault="00D5742D">
      <w:pPr>
        <w:rPr>
          <w:szCs w:val="28"/>
          <w:lang w:val="en-US"/>
        </w:rPr>
      </w:pPr>
    </w:p>
    <w:p w:rsidR="00D5742D" w:rsidRPr="00D5742D" w:rsidRDefault="00D5742D" w:rsidP="00985658">
      <w:pPr>
        <w:pStyle w:val="Otsikko"/>
        <w:rPr>
          <w:b w:val="0"/>
          <w:lang w:val="en-US"/>
        </w:rPr>
      </w:pPr>
      <w:r w:rsidRPr="00D5742D">
        <w:rPr>
          <w:b w:val="0"/>
          <w:lang w:val="en-US"/>
        </w:rPr>
        <w:t>PIKAOHJE</w:t>
      </w:r>
      <w:r w:rsidR="00985658">
        <w:rPr>
          <w:b w:val="0"/>
          <w:lang w:val="en-US"/>
        </w:rPr>
        <w:t xml:space="preserve"> PRS</w:t>
      </w:r>
    </w:p>
    <w:p w:rsidR="0083512B" w:rsidRPr="00380295" w:rsidRDefault="00BD54F8">
      <w:pPr>
        <w:rPr>
          <w:szCs w:val="28"/>
          <w:lang w:val="en-US"/>
        </w:rPr>
      </w:pPr>
      <w:r w:rsidRPr="00380295">
        <w:rPr>
          <w:szCs w:val="28"/>
          <w:lang w:val="en-US"/>
        </w:rPr>
        <w:t>PRS-</w:t>
      </w:r>
      <w:r w:rsidR="009B7E16" w:rsidRPr="00D5742D">
        <w:rPr>
          <w:szCs w:val="28"/>
        </w:rPr>
        <w:t>äänitysohjelma</w:t>
      </w:r>
      <w:r w:rsidR="009B7E16" w:rsidRPr="00380295">
        <w:rPr>
          <w:szCs w:val="28"/>
          <w:lang w:val="en-US"/>
        </w:rPr>
        <w:t xml:space="preserve"> Plextalk Recordin</w:t>
      </w:r>
      <w:r w:rsidRPr="00380295">
        <w:rPr>
          <w:szCs w:val="28"/>
          <w:lang w:val="en-US"/>
        </w:rPr>
        <w:t>g</w:t>
      </w:r>
      <w:r w:rsidR="009B7E16" w:rsidRPr="00380295">
        <w:rPr>
          <w:szCs w:val="28"/>
          <w:lang w:val="en-US"/>
        </w:rPr>
        <w:t xml:space="preserve"> Software</w:t>
      </w:r>
      <w:r w:rsidR="002C4805">
        <w:rPr>
          <w:szCs w:val="28"/>
          <w:lang w:val="en-US"/>
        </w:rPr>
        <w:t>, versio 2.05</w:t>
      </w:r>
      <w:bookmarkStart w:id="0" w:name="_GoBack"/>
      <w:bookmarkEnd w:id="0"/>
    </w:p>
    <w:p w:rsidR="009B7E16" w:rsidRDefault="009B7E16">
      <w:pPr>
        <w:rPr>
          <w:szCs w:val="28"/>
          <w:lang w:val="en-US"/>
        </w:rPr>
      </w:pPr>
    </w:p>
    <w:p w:rsidR="009A712F" w:rsidRDefault="009A712F" w:rsidP="009A712F">
      <w:pPr>
        <w:pStyle w:val="Otsikko1"/>
        <w:rPr>
          <w:lang w:val="en-US"/>
        </w:rPr>
      </w:pPr>
      <w:r>
        <w:rPr>
          <w:lang w:val="en-US"/>
        </w:rPr>
        <w:t>Uuden julkaisun luominen</w:t>
      </w:r>
    </w:p>
    <w:p w:rsidR="00B46D3D" w:rsidRPr="00B46D3D" w:rsidRDefault="00B46D3D" w:rsidP="00B46D3D">
      <w:pPr>
        <w:rPr>
          <w:lang w:val="en-US"/>
        </w:rPr>
      </w:pPr>
    </w:p>
    <w:p w:rsidR="009A712F" w:rsidRPr="009A712F" w:rsidRDefault="009A712F" w:rsidP="009A712F">
      <w:pPr>
        <w:pStyle w:val="Luettelokappale"/>
        <w:numPr>
          <w:ilvl w:val="0"/>
          <w:numId w:val="7"/>
        </w:numPr>
        <w:rPr>
          <w:lang w:val="en-US"/>
        </w:rPr>
      </w:pPr>
      <w:r w:rsidRPr="009A712F">
        <w:rPr>
          <w:lang w:val="en-US"/>
        </w:rPr>
        <w:t xml:space="preserve">Avaa PRS-ohjelma. </w:t>
      </w:r>
    </w:p>
    <w:p w:rsidR="009A712F" w:rsidRPr="009A712F" w:rsidRDefault="009A712F" w:rsidP="009A712F">
      <w:pPr>
        <w:pStyle w:val="Luettelokappale"/>
        <w:numPr>
          <w:ilvl w:val="0"/>
          <w:numId w:val="7"/>
        </w:numPr>
        <w:rPr>
          <w:lang w:val="en-US"/>
        </w:rPr>
      </w:pPr>
      <w:r w:rsidRPr="009A712F">
        <w:rPr>
          <w:lang w:val="en-US"/>
        </w:rPr>
        <w:t>Valitse New</w:t>
      </w:r>
    </w:p>
    <w:p w:rsidR="009A712F" w:rsidRPr="009A712F" w:rsidRDefault="009A712F" w:rsidP="009A712F">
      <w:pPr>
        <w:pStyle w:val="Luettelokappale"/>
        <w:numPr>
          <w:ilvl w:val="0"/>
          <w:numId w:val="7"/>
        </w:numPr>
        <w:rPr>
          <w:szCs w:val="28"/>
        </w:rPr>
      </w:pPr>
      <w:r w:rsidRPr="009A712F">
        <w:rPr>
          <w:lang w:val="en-US"/>
        </w:rPr>
        <w:t xml:space="preserve">Valitse äänitysmuodoksi </w:t>
      </w:r>
      <w:r w:rsidRPr="009A712F">
        <w:rPr>
          <w:szCs w:val="28"/>
        </w:rPr>
        <w:t>PCM44.1 kHz Mono. Äänitystiedostojen muodoksi tulee wav. Jos joudut muokkaamaan julkaisua, äänen laatu ei huonone, toisin kuin mp3-tiedostoja muokatessa.</w:t>
      </w:r>
      <w:r w:rsidR="001344B4">
        <w:rPr>
          <w:szCs w:val="28"/>
        </w:rPr>
        <w:t xml:space="preserve"> Tee muunnos mp3-muotoon </w:t>
      </w:r>
      <w:r w:rsidR="004D7003">
        <w:rPr>
          <w:szCs w:val="28"/>
        </w:rPr>
        <w:t xml:space="preserve">vasta </w:t>
      </w:r>
      <w:r w:rsidR="001344B4">
        <w:rPr>
          <w:szCs w:val="28"/>
        </w:rPr>
        <w:t>lopuksi.</w:t>
      </w:r>
    </w:p>
    <w:p w:rsidR="009A712F" w:rsidRPr="009A712F" w:rsidRDefault="009A712F" w:rsidP="009A712F">
      <w:pPr>
        <w:pStyle w:val="Luettelokappale"/>
        <w:numPr>
          <w:ilvl w:val="0"/>
          <w:numId w:val="7"/>
        </w:numPr>
        <w:rPr>
          <w:szCs w:val="28"/>
        </w:rPr>
      </w:pPr>
      <w:r w:rsidRPr="009A712F">
        <w:rPr>
          <w:szCs w:val="28"/>
        </w:rPr>
        <w:t>Valitse kohde-kansio (esim. Projektit) ja anna kansiolle lehden nimi ja tallenna</w:t>
      </w:r>
      <w:r w:rsidR="00DC449B">
        <w:rPr>
          <w:szCs w:val="28"/>
        </w:rPr>
        <w:t>. Kansion nimeen vain kirjaimia, numeroita tai alaviiva. Ei välilyöntiä</w:t>
      </w:r>
      <w:r w:rsidRPr="009A712F">
        <w:rPr>
          <w:szCs w:val="28"/>
        </w:rPr>
        <w:t>.</w:t>
      </w:r>
    </w:p>
    <w:p w:rsidR="009A712F" w:rsidRPr="009A712F" w:rsidRDefault="009A712F" w:rsidP="009A712F">
      <w:pPr>
        <w:pStyle w:val="Luettelokappale"/>
        <w:numPr>
          <w:ilvl w:val="0"/>
          <w:numId w:val="7"/>
        </w:numPr>
        <w:rPr>
          <w:szCs w:val="28"/>
        </w:rPr>
      </w:pPr>
      <w:r w:rsidRPr="009A712F">
        <w:rPr>
          <w:szCs w:val="28"/>
        </w:rPr>
        <w:t xml:space="preserve">Create the folder? vastaa </w:t>
      </w:r>
      <w:r>
        <w:rPr>
          <w:szCs w:val="28"/>
        </w:rPr>
        <w:t xml:space="preserve">tähän </w:t>
      </w:r>
      <w:r w:rsidRPr="009A712F">
        <w:rPr>
          <w:szCs w:val="28"/>
        </w:rPr>
        <w:t>OK</w:t>
      </w:r>
      <w:r>
        <w:rPr>
          <w:szCs w:val="28"/>
        </w:rPr>
        <w:t>.</w:t>
      </w:r>
    </w:p>
    <w:p w:rsidR="009A712F" w:rsidRPr="009A712F" w:rsidRDefault="009A712F" w:rsidP="009A712F">
      <w:pPr>
        <w:pStyle w:val="Luettelokappale"/>
        <w:numPr>
          <w:ilvl w:val="0"/>
          <w:numId w:val="7"/>
        </w:numPr>
        <w:rPr>
          <w:szCs w:val="28"/>
        </w:rPr>
      </w:pPr>
      <w:r w:rsidRPr="009A712F">
        <w:rPr>
          <w:szCs w:val="28"/>
        </w:rPr>
        <w:t>Anna julkaisun pakolliset tiedot. Julkaisun nimi on tärkeä kirjoittaa oikein. Katso ohjeen lopusta. Vaihda kieleksi suomi.</w:t>
      </w:r>
    </w:p>
    <w:p w:rsidR="009A712F" w:rsidRPr="009A712F" w:rsidRDefault="009A712F" w:rsidP="009A712F">
      <w:pPr>
        <w:rPr>
          <w:lang w:val="en-US"/>
        </w:rPr>
      </w:pPr>
    </w:p>
    <w:p w:rsidR="00D5742D" w:rsidRPr="009A712F" w:rsidRDefault="00BC68A7" w:rsidP="009A712F">
      <w:pPr>
        <w:pStyle w:val="Otsikko1"/>
      </w:pPr>
      <w:r w:rsidRPr="009A712F">
        <w:t>Äänittäminen</w:t>
      </w:r>
    </w:p>
    <w:p w:rsidR="00D5742D" w:rsidRPr="00D5742D" w:rsidRDefault="00D5742D">
      <w:pPr>
        <w:rPr>
          <w:szCs w:val="28"/>
        </w:rPr>
      </w:pPr>
    </w:p>
    <w:p w:rsidR="00D5742D" w:rsidRPr="00985658" w:rsidRDefault="007E6E61" w:rsidP="00985658">
      <w:pPr>
        <w:pStyle w:val="Luettelokappale"/>
        <w:numPr>
          <w:ilvl w:val="0"/>
          <w:numId w:val="5"/>
        </w:numPr>
        <w:rPr>
          <w:szCs w:val="28"/>
        </w:rPr>
      </w:pPr>
      <w:r w:rsidRPr="00985658">
        <w:rPr>
          <w:szCs w:val="28"/>
        </w:rPr>
        <w:t>Paina näppäintä F8, k</w:t>
      </w:r>
      <w:r w:rsidR="00D5742D" w:rsidRPr="00985658">
        <w:rPr>
          <w:szCs w:val="28"/>
        </w:rPr>
        <w:t>oeäänitys</w:t>
      </w:r>
      <w:r w:rsidR="00B64CF5" w:rsidRPr="00985658">
        <w:rPr>
          <w:szCs w:val="28"/>
        </w:rPr>
        <w:t xml:space="preserve"> (Test)</w:t>
      </w:r>
      <w:r w:rsidR="00D5742D" w:rsidRPr="00985658">
        <w:rPr>
          <w:szCs w:val="28"/>
        </w:rPr>
        <w:t xml:space="preserve"> käynnistyy. </w:t>
      </w:r>
      <w:r w:rsidR="00936287" w:rsidRPr="00985658">
        <w:rPr>
          <w:szCs w:val="28"/>
        </w:rPr>
        <w:t>Puhenäytettä antaessasi palkkien olisi hyvä nousta suurin piirtein oranssille alueelle.</w:t>
      </w:r>
    </w:p>
    <w:p w:rsidR="00D5742D" w:rsidRPr="00D5742D" w:rsidRDefault="00D5742D" w:rsidP="00D5742D">
      <w:pPr>
        <w:ind w:left="540"/>
        <w:rPr>
          <w:szCs w:val="28"/>
        </w:rPr>
      </w:pPr>
    </w:p>
    <w:p w:rsidR="00985658" w:rsidRPr="00985658" w:rsidRDefault="007E6E61" w:rsidP="00985658">
      <w:pPr>
        <w:pStyle w:val="Luettelokappale"/>
        <w:numPr>
          <w:ilvl w:val="0"/>
          <w:numId w:val="5"/>
        </w:numPr>
        <w:rPr>
          <w:szCs w:val="28"/>
        </w:rPr>
      </w:pPr>
      <w:r w:rsidRPr="00985658">
        <w:rPr>
          <w:szCs w:val="28"/>
        </w:rPr>
        <w:t>Paina toistamiseen F8, v</w:t>
      </w:r>
      <w:r w:rsidR="008A63AD" w:rsidRPr="00985658">
        <w:rPr>
          <w:szCs w:val="28"/>
        </w:rPr>
        <w:t>arsinainen äänitys</w:t>
      </w:r>
      <w:r w:rsidR="00D5742D" w:rsidRPr="00985658">
        <w:rPr>
          <w:szCs w:val="28"/>
        </w:rPr>
        <w:t xml:space="preserve"> alkaa</w:t>
      </w:r>
      <w:r w:rsidRPr="00985658">
        <w:rPr>
          <w:szCs w:val="28"/>
        </w:rPr>
        <w:t>.</w:t>
      </w:r>
      <w:r w:rsidR="00D5742D" w:rsidRPr="00985658">
        <w:rPr>
          <w:szCs w:val="28"/>
        </w:rPr>
        <w:t xml:space="preserve"> Näkymän alaosaan, fraasien alap</w:t>
      </w:r>
      <w:r w:rsidR="009B1064" w:rsidRPr="00985658">
        <w:rPr>
          <w:szCs w:val="28"/>
        </w:rPr>
        <w:t>uolelle tulee näkyviin sana REC.</w:t>
      </w:r>
      <w:r w:rsidR="00985658">
        <w:rPr>
          <w:szCs w:val="28"/>
        </w:rPr>
        <w:br/>
        <w:t>(Jos tulee Pause, äänitysasetuksissa on muutettava kohdassa Timing of start recording valinnaksi Press of record key).</w:t>
      </w:r>
    </w:p>
    <w:p w:rsidR="009B1064" w:rsidRDefault="009B1064" w:rsidP="009B1064">
      <w:pPr>
        <w:ind w:left="568"/>
        <w:rPr>
          <w:szCs w:val="28"/>
        </w:rPr>
      </w:pPr>
    </w:p>
    <w:p w:rsidR="00D22DC4" w:rsidRPr="00985658" w:rsidRDefault="00A948EC" w:rsidP="00985658">
      <w:pPr>
        <w:pStyle w:val="Luettelokappale"/>
        <w:numPr>
          <w:ilvl w:val="0"/>
          <w:numId w:val="5"/>
        </w:numPr>
        <w:rPr>
          <w:szCs w:val="28"/>
        </w:rPr>
      </w:pPr>
      <w:r w:rsidRPr="00985658">
        <w:rPr>
          <w:b/>
          <w:szCs w:val="28"/>
        </w:rPr>
        <w:t>HUOM!</w:t>
      </w:r>
      <w:r w:rsidRPr="00985658">
        <w:rPr>
          <w:szCs w:val="28"/>
        </w:rPr>
        <w:t xml:space="preserve"> Lue julkaisun </w:t>
      </w:r>
      <w:r w:rsidR="00D06CC2" w:rsidRPr="00985658">
        <w:rPr>
          <w:szCs w:val="28"/>
        </w:rPr>
        <w:t xml:space="preserve">otsikko siten että </w:t>
      </w:r>
      <w:r w:rsidR="002C3CC1" w:rsidRPr="00985658">
        <w:rPr>
          <w:szCs w:val="28"/>
        </w:rPr>
        <w:t xml:space="preserve">siihen tulee vain julkaisun nimi ja </w:t>
      </w:r>
      <w:r w:rsidR="00D06CC2" w:rsidRPr="00985658">
        <w:rPr>
          <w:szCs w:val="28"/>
        </w:rPr>
        <w:t xml:space="preserve">siitä tulee vain </w:t>
      </w:r>
      <w:r w:rsidR="00D06CC2" w:rsidRPr="00985658">
        <w:rPr>
          <w:b/>
          <w:szCs w:val="28"/>
        </w:rPr>
        <w:t>yksi fraasi</w:t>
      </w:r>
      <w:r w:rsidR="00D06CC2" w:rsidRPr="00985658">
        <w:rPr>
          <w:szCs w:val="28"/>
        </w:rPr>
        <w:t>, jonka on olt</w:t>
      </w:r>
      <w:r w:rsidR="009C4963" w:rsidRPr="00985658">
        <w:rPr>
          <w:szCs w:val="28"/>
        </w:rPr>
        <w:t xml:space="preserve">ava ensimmäinen. </w:t>
      </w:r>
      <w:r w:rsidR="00F50496" w:rsidRPr="00985658">
        <w:rPr>
          <w:szCs w:val="28"/>
        </w:rPr>
        <w:t xml:space="preserve">Samalla se on myös </w:t>
      </w:r>
      <w:r w:rsidR="00F50496" w:rsidRPr="00985658">
        <w:rPr>
          <w:b/>
          <w:szCs w:val="28"/>
        </w:rPr>
        <w:t>ensimmäinen jakso</w:t>
      </w:r>
      <w:r w:rsidR="00F50496" w:rsidRPr="00985658">
        <w:rPr>
          <w:szCs w:val="28"/>
        </w:rPr>
        <w:t xml:space="preserve">. </w:t>
      </w:r>
      <w:r w:rsidR="009C4963" w:rsidRPr="00985658">
        <w:rPr>
          <w:szCs w:val="28"/>
        </w:rPr>
        <w:t xml:space="preserve">Esim. Hämeen Sanomat </w:t>
      </w:r>
      <w:r w:rsidR="00B6056F" w:rsidRPr="00985658">
        <w:rPr>
          <w:szCs w:val="28"/>
        </w:rPr>
        <w:t xml:space="preserve">numero 1 </w:t>
      </w:r>
      <w:r w:rsidR="009C4963" w:rsidRPr="00985658">
        <w:rPr>
          <w:szCs w:val="28"/>
        </w:rPr>
        <w:t>2017</w:t>
      </w:r>
      <w:r w:rsidR="00D06CC2" w:rsidRPr="00985658">
        <w:rPr>
          <w:szCs w:val="28"/>
        </w:rPr>
        <w:t xml:space="preserve">. </w:t>
      </w:r>
    </w:p>
    <w:p w:rsidR="00B6056F" w:rsidRDefault="00B6056F" w:rsidP="00D06CC2">
      <w:pPr>
        <w:ind w:left="568"/>
        <w:rPr>
          <w:szCs w:val="28"/>
        </w:rPr>
      </w:pPr>
    </w:p>
    <w:p w:rsidR="00D06CC2" w:rsidRPr="00985658" w:rsidRDefault="00D06CC2" w:rsidP="00985658">
      <w:pPr>
        <w:pStyle w:val="Luettelokappale"/>
        <w:rPr>
          <w:szCs w:val="28"/>
        </w:rPr>
      </w:pPr>
      <w:r w:rsidRPr="00985658">
        <w:rPr>
          <w:szCs w:val="28"/>
        </w:rPr>
        <w:lastRenderedPageBreak/>
        <w:t xml:space="preserve">Kuuntelulaite tulkitsee 1. fraasin koko </w:t>
      </w:r>
      <w:r w:rsidRPr="00985658">
        <w:rPr>
          <w:b/>
          <w:szCs w:val="28"/>
        </w:rPr>
        <w:t>julkaisun nimeksi</w:t>
      </w:r>
      <w:r w:rsidR="00B11A63" w:rsidRPr="00985658">
        <w:rPr>
          <w:szCs w:val="28"/>
        </w:rPr>
        <w:t>, joten se</w:t>
      </w:r>
      <w:r w:rsidR="00F50496" w:rsidRPr="00985658">
        <w:rPr>
          <w:szCs w:val="28"/>
        </w:rPr>
        <w:t>n tulee</w:t>
      </w:r>
      <w:r w:rsidR="00B11A63" w:rsidRPr="00985658">
        <w:rPr>
          <w:szCs w:val="28"/>
        </w:rPr>
        <w:t xml:space="preserve"> olla lyhyt. </w:t>
      </w:r>
      <w:r w:rsidRPr="00985658">
        <w:rPr>
          <w:szCs w:val="28"/>
        </w:rPr>
        <w:t>Kuulija tietää heti mistä julkaisusta on kyse</w:t>
      </w:r>
      <w:r w:rsidR="005D7095" w:rsidRPr="00985658">
        <w:rPr>
          <w:szCs w:val="28"/>
        </w:rPr>
        <w:t xml:space="preserve">, jos </w:t>
      </w:r>
      <w:r w:rsidR="009A02F1" w:rsidRPr="00985658">
        <w:rPr>
          <w:szCs w:val="28"/>
        </w:rPr>
        <w:t>cd</w:t>
      </w:r>
      <w:r w:rsidR="005D7095" w:rsidRPr="00985658">
        <w:rPr>
          <w:szCs w:val="28"/>
        </w:rPr>
        <w:t>-l</w:t>
      </w:r>
      <w:r w:rsidR="004B49E6" w:rsidRPr="00985658">
        <w:rPr>
          <w:szCs w:val="28"/>
        </w:rPr>
        <w:t>evyllä on useita julkaisuja</w:t>
      </w:r>
      <w:r w:rsidRPr="00985658">
        <w:rPr>
          <w:szCs w:val="28"/>
        </w:rPr>
        <w:t>. Älä aloit</w:t>
      </w:r>
      <w:r w:rsidR="00D705CD" w:rsidRPr="00985658">
        <w:rPr>
          <w:szCs w:val="28"/>
        </w:rPr>
        <w:t>a tervehdyksellä tai vastaavalla,</w:t>
      </w:r>
      <w:r w:rsidR="00663288" w:rsidRPr="00985658">
        <w:rPr>
          <w:szCs w:val="28"/>
        </w:rPr>
        <w:t xml:space="preserve"> vaan laita</w:t>
      </w:r>
      <w:r w:rsidRPr="00985658">
        <w:rPr>
          <w:szCs w:val="28"/>
        </w:rPr>
        <w:t xml:space="preserve"> </w:t>
      </w:r>
      <w:r w:rsidR="00D705CD" w:rsidRPr="00985658">
        <w:rPr>
          <w:szCs w:val="28"/>
        </w:rPr>
        <w:t>sellaiset</w:t>
      </w:r>
      <w:r w:rsidR="00F50496" w:rsidRPr="00985658">
        <w:rPr>
          <w:szCs w:val="28"/>
        </w:rPr>
        <w:t xml:space="preserve"> vasta toiseen</w:t>
      </w:r>
      <w:r w:rsidR="00E62AB6" w:rsidRPr="00985658">
        <w:rPr>
          <w:szCs w:val="28"/>
        </w:rPr>
        <w:t xml:space="preserve"> jaksoon</w:t>
      </w:r>
      <w:r w:rsidRPr="00985658">
        <w:rPr>
          <w:szCs w:val="28"/>
        </w:rPr>
        <w:t>. Alk</w:t>
      </w:r>
      <w:r w:rsidR="00064C08" w:rsidRPr="00985658">
        <w:rPr>
          <w:szCs w:val="28"/>
        </w:rPr>
        <w:t xml:space="preserve">uun EI saa jäädä tyhjää fraasia, muuten </w:t>
      </w:r>
      <w:r w:rsidR="009A02F1" w:rsidRPr="00985658">
        <w:rPr>
          <w:szCs w:val="28"/>
        </w:rPr>
        <w:t>cd</w:t>
      </w:r>
      <w:r w:rsidR="00064C08" w:rsidRPr="00985658">
        <w:rPr>
          <w:szCs w:val="28"/>
        </w:rPr>
        <w:t xml:space="preserve">-levylle ei tule </w:t>
      </w:r>
      <w:r w:rsidR="00F50496" w:rsidRPr="00985658">
        <w:rPr>
          <w:szCs w:val="28"/>
        </w:rPr>
        <w:t xml:space="preserve">julkaisun </w:t>
      </w:r>
      <w:r w:rsidR="00064C08" w:rsidRPr="00985658">
        <w:rPr>
          <w:szCs w:val="28"/>
        </w:rPr>
        <w:t>nimeä lainkaan. Kuulija saattaa luulla</w:t>
      </w:r>
      <w:r w:rsidR="00506439" w:rsidRPr="00985658">
        <w:rPr>
          <w:szCs w:val="28"/>
        </w:rPr>
        <w:t>,</w:t>
      </w:r>
      <w:r w:rsidR="00064C08" w:rsidRPr="00985658">
        <w:rPr>
          <w:szCs w:val="28"/>
        </w:rPr>
        <w:t xml:space="preserve"> että </w:t>
      </w:r>
      <w:r w:rsidR="008245A5" w:rsidRPr="00985658">
        <w:rPr>
          <w:szCs w:val="28"/>
        </w:rPr>
        <w:t>cd-</w:t>
      </w:r>
      <w:r w:rsidR="00064C08" w:rsidRPr="00985658">
        <w:rPr>
          <w:szCs w:val="28"/>
        </w:rPr>
        <w:t>levy on tyhjä.</w:t>
      </w:r>
    </w:p>
    <w:p w:rsidR="00A948EC" w:rsidRPr="00D5742D" w:rsidRDefault="00A948EC" w:rsidP="009B1064">
      <w:pPr>
        <w:ind w:left="568"/>
        <w:rPr>
          <w:szCs w:val="28"/>
        </w:rPr>
      </w:pPr>
    </w:p>
    <w:p w:rsidR="00D705CD" w:rsidRPr="00985658" w:rsidRDefault="007E6E61" w:rsidP="00985658">
      <w:pPr>
        <w:pStyle w:val="Luettelokappale"/>
        <w:numPr>
          <w:ilvl w:val="0"/>
          <w:numId w:val="5"/>
        </w:numPr>
        <w:rPr>
          <w:szCs w:val="28"/>
        </w:rPr>
      </w:pPr>
      <w:r w:rsidRPr="00985658">
        <w:rPr>
          <w:szCs w:val="28"/>
        </w:rPr>
        <w:t>Välilyönti-näppäin keskeyttää ä</w:t>
      </w:r>
      <w:r w:rsidR="00D5742D" w:rsidRPr="00985658">
        <w:rPr>
          <w:szCs w:val="28"/>
        </w:rPr>
        <w:t>änity</w:t>
      </w:r>
      <w:r w:rsidRPr="00985658">
        <w:rPr>
          <w:szCs w:val="28"/>
        </w:rPr>
        <w:t>k</w:t>
      </w:r>
      <w:r w:rsidR="00D5742D" w:rsidRPr="00985658">
        <w:rPr>
          <w:szCs w:val="28"/>
        </w:rPr>
        <w:t>s</w:t>
      </w:r>
      <w:r w:rsidRPr="00985658">
        <w:rPr>
          <w:szCs w:val="28"/>
        </w:rPr>
        <w:t>en</w:t>
      </w:r>
      <w:r w:rsidR="00FA7DE0" w:rsidRPr="00985658">
        <w:rPr>
          <w:szCs w:val="28"/>
        </w:rPr>
        <w:t>.</w:t>
      </w:r>
    </w:p>
    <w:p w:rsidR="00D705CD" w:rsidRDefault="00D705CD" w:rsidP="00D5742D">
      <w:pPr>
        <w:ind w:left="568"/>
        <w:rPr>
          <w:szCs w:val="28"/>
        </w:rPr>
      </w:pPr>
    </w:p>
    <w:p w:rsidR="00D5742D" w:rsidRPr="00985658" w:rsidRDefault="00D705CD" w:rsidP="00985658">
      <w:pPr>
        <w:pStyle w:val="Luettelokappale"/>
        <w:numPr>
          <w:ilvl w:val="0"/>
          <w:numId w:val="5"/>
        </w:numPr>
        <w:rPr>
          <w:szCs w:val="28"/>
        </w:rPr>
      </w:pPr>
      <w:r w:rsidRPr="00985658">
        <w:rPr>
          <w:szCs w:val="28"/>
        </w:rPr>
        <w:t xml:space="preserve">Siirry hiirellä tai näppäimistön nuolinäppäimillä </w:t>
      </w:r>
      <w:r w:rsidRPr="00985658">
        <w:rPr>
          <w:b/>
          <w:szCs w:val="28"/>
        </w:rPr>
        <w:t>seuraavan jakson</w:t>
      </w:r>
      <w:r w:rsidR="008358CB" w:rsidRPr="00985658">
        <w:rPr>
          <w:szCs w:val="28"/>
        </w:rPr>
        <w:t xml:space="preserve"> numero 2</w:t>
      </w:r>
      <w:r w:rsidRPr="00985658">
        <w:rPr>
          <w:szCs w:val="28"/>
        </w:rPr>
        <w:t xml:space="preserve"> kohdalle. </w:t>
      </w:r>
      <w:r w:rsidR="007E6E61" w:rsidRPr="00985658">
        <w:rPr>
          <w:szCs w:val="28"/>
        </w:rPr>
        <w:t>Paina kahdesti F8-nä</w:t>
      </w:r>
      <w:r w:rsidR="00A80E59" w:rsidRPr="00985658">
        <w:rPr>
          <w:szCs w:val="28"/>
        </w:rPr>
        <w:t>ppäintä, jatkaaksesi äänitystä.</w:t>
      </w:r>
      <w:r w:rsidR="002714D3">
        <w:rPr>
          <w:szCs w:val="28"/>
        </w:rPr>
        <w:t xml:space="preserve"> Jatka jaksoja näin. (Julkaisussa pitää olla useita jaksoja, jotta sitä voi selata Daisy-soittimella</w:t>
      </w:r>
      <w:r w:rsidR="00B46D3D">
        <w:rPr>
          <w:szCs w:val="28"/>
        </w:rPr>
        <w:t xml:space="preserve"> tai mobiiisovelluksilla</w:t>
      </w:r>
      <w:r w:rsidR="002714D3">
        <w:rPr>
          <w:szCs w:val="28"/>
        </w:rPr>
        <w:t>).</w:t>
      </w:r>
    </w:p>
    <w:p w:rsidR="00D5742D" w:rsidRPr="00D5742D" w:rsidRDefault="00D5742D" w:rsidP="00D5742D">
      <w:pPr>
        <w:ind w:left="540"/>
        <w:rPr>
          <w:szCs w:val="28"/>
        </w:rPr>
      </w:pPr>
    </w:p>
    <w:p w:rsidR="009A712F" w:rsidRPr="009A712F" w:rsidRDefault="007E6E61" w:rsidP="009A712F">
      <w:pPr>
        <w:pStyle w:val="Luettelokappale"/>
        <w:numPr>
          <w:ilvl w:val="0"/>
          <w:numId w:val="5"/>
        </w:numPr>
        <w:rPr>
          <w:szCs w:val="28"/>
        </w:rPr>
      </w:pPr>
      <w:r w:rsidRPr="00985658">
        <w:rPr>
          <w:szCs w:val="28"/>
        </w:rPr>
        <w:t>Painamalla F5-näppäintä v</w:t>
      </w:r>
      <w:r w:rsidR="00D5742D" w:rsidRPr="00985658">
        <w:rPr>
          <w:szCs w:val="28"/>
        </w:rPr>
        <w:t>oit kuunnella koko aineiston sijoittamalla kur</w:t>
      </w:r>
      <w:r w:rsidRPr="00985658">
        <w:rPr>
          <w:szCs w:val="28"/>
        </w:rPr>
        <w:t>sorin ylimmän jakson kohdalle</w:t>
      </w:r>
      <w:r w:rsidR="00D5742D" w:rsidRPr="00985658">
        <w:rPr>
          <w:szCs w:val="28"/>
        </w:rPr>
        <w:t>. Yksittäisen jakson tai fraasin voit kuunnella osoittamalla sitä hiirellä tai valitsemalla sen nuolinäppäimillä.</w:t>
      </w:r>
    </w:p>
    <w:p w:rsidR="00D5742D" w:rsidRDefault="00D5742D">
      <w:pPr>
        <w:rPr>
          <w:szCs w:val="28"/>
        </w:rPr>
      </w:pPr>
    </w:p>
    <w:p w:rsidR="00A948EC" w:rsidRPr="00985658" w:rsidRDefault="00A948EC" w:rsidP="00985658">
      <w:pPr>
        <w:pStyle w:val="Luettelokappale"/>
        <w:numPr>
          <w:ilvl w:val="0"/>
          <w:numId w:val="5"/>
        </w:numPr>
        <w:rPr>
          <w:szCs w:val="28"/>
        </w:rPr>
      </w:pPr>
      <w:r w:rsidRPr="00985658">
        <w:rPr>
          <w:szCs w:val="28"/>
        </w:rPr>
        <w:t xml:space="preserve">Jäsentele otsikot eri tasoille </w:t>
      </w:r>
      <w:r w:rsidR="00D705CD" w:rsidRPr="00985658">
        <w:rPr>
          <w:szCs w:val="28"/>
        </w:rPr>
        <w:t>hiirellä keskiosan kuvakkeista Level up/down. N</w:t>
      </w:r>
      <w:r w:rsidRPr="00985658">
        <w:rPr>
          <w:szCs w:val="28"/>
        </w:rPr>
        <w:t>äppäimillä</w:t>
      </w:r>
      <w:r w:rsidR="00D705CD" w:rsidRPr="00985658">
        <w:rPr>
          <w:szCs w:val="28"/>
        </w:rPr>
        <w:t xml:space="preserve"> vaihdat tasoja kätevästi painamalla</w:t>
      </w:r>
      <w:r w:rsidRPr="00985658">
        <w:rPr>
          <w:szCs w:val="28"/>
        </w:rPr>
        <w:t xml:space="preserve"> Shift + F11 (alemmalle tasolle) tai F11 (ylempi taso). Julkaisussa olisi hyvä olla vähintään 2 tasoa, jotta kuulija hyötyy soittimensa selailuominaisuuksista.</w:t>
      </w:r>
      <w:r w:rsidR="00983B0B" w:rsidRPr="00985658">
        <w:rPr>
          <w:szCs w:val="28"/>
        </w:rPr>
        <w:t xml:space="preserve"> Esim. pääotsikot tasolla 1 ja artikkelit tasolla 2.</w:t>
      </w:r>
    </w:p>
    <w:p w:rsidR="006115D1" w:rsidRDefault="006115D1" w:rsidP="00A948EC">
      <w:pPr>
        <w:ind w:left="568"/>
        <w:rPr>
          <w:szCs w:val="28"/>
        </w:rPr>
      </w:pPr>
    </w:p>
    <w:p w:rsidR="00B6238F" w:rsidRDefault="00B6238F" w:rsidP="00985658">
      <w:pPr>
        <w:pStyle w:val="Luettelokappale"/>
        <w:numPr>
          <w:ilvl w:val="0"/>
          <w:numId w:val="5"/>
        </w:numPr>
        <w:rPr>
          <w:szCs w:val="28"/>
        </w:rPr>
      </w:pPr>
      <w:r w:rsidRPr="00985658">
        <w:rPr>
          <w:szCs w:val="28"/>
        </w:rPr>
        <w:t>Nimeä otsikot eli kirjoita Heading-sanan tilalle</w:t>
      </w:r>
      <w:r w:rsidR="006115D1" w:rsidRPr="00985658">
        <w:rPr>
          <w:szCs w:val="28"/>
        </w:rPr>
        <w:t xml:space="preserve"> </w:t>
      </w:r>
      <w:r w:rsidRPr="00985658">
        <w:rPr>
          <w:szCs w:val="28"/>
        </w:rPr>
        <w:t xml:space="preserve">otsikko. </w:t>
      </w:r>
    </w:p>
    <w:p w:rsidR="00ED1585" w:rsidRPr="00ED1585" w:rsidRDefault="00ED1585" w:rsidP="00ED1585">
      <w:pPr>
        <w:pStyle w:val="Luettelokappale"/>
        <w:rPr>
          <w:szCs w:val="28"/>
        </w:rPr>
      </w:pPr>
    </w:p>
    <w:p w:rsidR="006115D1" w:rsidRPr="00985658" w:rsidRDefault="006115D1" w:rsidP="00985658">
      <w:pPr>
        <w:pStyle w:val="Luettelokappale"/>
        <w:numPr>
          <w:ilvl w:val="0"/>
          <w:numId w:val="5"/>
        </w:numPr>
        <w:rPr>
          <w:szCs w:val="28"/>
        </w:rPr>
      </w:pPr>
      <w:r w:rsidRPr="00985658">
        <w:rPr>
          <w:szCs w:val="28"/>
        </w:rPr>
        <w:t>Paina jakson</w:t>
      </w:r>
      <w:r w:rsidR="00F50496" w:rsidRPr="00985658">
        <w:rPr>
          <w:szCs w:val="28"/>
        </w:rPr>
        <w:t xml:space="preserve"> </w:t>
      </w:r>
      <w:r w:rsidR="00B6238F" w:rsidRPr="00985658">
        <w:rPr>
          <w:szCs w:val="28"/>
        </w:rPr>
        <w:t>=</w:t>
      </w:r>
      <w:r w:rsidR="00F50496" w:rsidRPr="00985658">
        <w:rPr>
          <w:szCs w:val="28"/>
        </w:rPr>
        <w:t xml:space="preserve"> </w:t>
      </w:r>
      <w:r w:rsidR="00B6238F" w:rsidRPr="00985658">
        <w:rPr>
          <w:szCs w:val="28"/>
        </w:rPr>
        <w:t>Headingin</w:t>
      </w:r>
      <w:r w:rsidRPr="00985658">
        <w:rPr>
          <w:szCs w:val="28"/>
        </w:rPr>
        <w:t xml:space="preserve"> kohdalla Enter ja maalaa Property-ikkunassa sana Heading. Kirjoita sen päälle sopiva otsikko, esim. artikkelin </w:t>
      </w:r>
      <w:r w:rsidR="00B6238F" w:rsidRPr="00985658">
        <w:rPr>
          <w:szCs w:val="28"/>
        </w:rPr>
        <w:t>nimi/aihe. Älä käytä erikoismerkkejä</w:t>
      </w:r>
      <w:r w:rsidRPr="00985658">
        <w:rPr>
          <w:szCs w:val="28"/>
        </w:rPr>
        <w:t xml:space="preserve"> kuten &lt;, &gt; ja &amp;.</w:t>
      </w:r>
    </w:p>
    <w:p w:rsidR="00F50496" w:rsidRDefault="00F50496" w:rsidP="00D705CD">
      <w:pPr>
        <w:ind w:left="568"/>
        <w:rPr>
          <w:szCs w:val="28"/>
        </w:rPr>
      </w:pPr>
    </w:p>
    <w:p w:rsidR="00B6238F" w:rsidRPr="00985658" w:rsidRDefault="00BC68A7" w:rsidP="009A712F">
      <w:pPr>
        <w:pStyle w:val="Luettelokappale"/>
        <w:rPr>
          <w:szCs w:val="28"/>
        </w:rPr>
      </w:pPr>
      <w:r w:rsidRPr="00985658">
        <w:rPr>
          <w:szCs w:val="28"/>
        </w:rPr>
        <w:t xml:space="preserve">HUOM! </w:t>
      </w:r>
      <w:r w:rsidR="00B6238F" w:rsidRPr="00985658">
        <w:rPr>
          <w:szCs w:val="28"/>
        </w:rPr>
        <w:t>Uu</w:t>
      </w:r>
      <w:r w:rsidR="005F0569" w:rsidRPr="00985658">
        <w:rPr>
          <w:szCs w:val="28"/>
        </w:rPr>
        <w:t>demmat</w:t>
      </w:r>
      <w:r w:rsidR="00B6238F" w:rsidRPr="00985658">
        <w:rPr>
          <w:szCs w:val="28"/>
        </w:rPr>
        <w:t xml:space="preserve"> </w:t>
      </w:r>
      <w:r w:rsidR="005F0569" w:rsidRPr="00985658">
        <w:rPr>
          <w:szCs w:val="28"/>
        </w:rPr>
        <w:t>lukusovellukset tietokoneille ja mobiililaitteille</w:t>
      </w:r>
      <w:r w:rsidR="00B6238F" w:rsidRPr="00985658">
        <w:rPr>
          <w:szCs w:val="28"/>
        </w:rPr>
        <w:t xml:space="preserve"> käyttävät Heading</w:t>
      </w:r>
      <w:r w:rsidR="00ED1585">
        <w:rPr>
          <w:szCs w:val="28"/>
        </w:rPr>
        <w:t>-</w:t>
      </w:r>
      <w:r w:rsidR="00B6238F" w:rsidRPr="00985658">
        <w:rPr>
          <w:szCs w:val="28"/>
        </w:rPr>
        <w:t xml:space="preserve">tietoa, jotta kuulija voi selailla julkaisua ja valita haluamansa otsikon tai artikkelin. Nimeäminen helpottaa myös aineiston käsittelyä, kun äänität julkaisua. </w:t>
      </w:r>
    </w:p>
    <w:p w:rsidR="00C561FD" w:rsidRDefault="00C561FD" w:rsidP="00BC68A7">
      <w:pPr>
        <w:rPr>
          <w:szCs w:val="28"/>
        </w:rPr>
      </w:pPr>
    </w:p>
    <w:p w:rsidR="00793ADF" w:rsidRDefault="00793ADF" w:rsidP="00C561FD">
      <w:pPr>
        <w:rPr>
          <w:b/>
          <w:szCs w:val="28"/>
        </w:rPr>
      </w:pPr>
    </w:p>
    <w:p w:rsidR="00C1191A" w:rsidRPr="00C561FD" w:rsidRDefault="00C561FD" w:rsidP="00ED1585">
      <w:pPr>
        <w:pStyle w:val="Otsikko1"/>
      </w:pPr>
      <w:r w:rsidRPr="00C561FD">
        <w:lastRenderedPageBreak/>
        <w:t>Äänityksen jälkeen</w:t>
      </w:r>
      <w:r w:rsidR="00ED1585">
        <w:t xml:space="preserve"> viimeistely</w:t>
      </w:r>
    </w:p>
    <w:p w:rsidR="00C561FD" w:rsidRDefault="00C561FD" w:rsidP="00A948EC">
      <w:pPr>
        <w:ind w:left="568"/>
        <w:rPr>
          <w:szCs w:val="28"/>
        </w:rPr>
      </w:pPr>
    </w:p>
    <w:p w:rsidR="00C1191A" w:rsidRPr="006938E6" w:rsidRDefault="00C1191A" w:rsidP="006938E6">
      <w:pPr>
        <w:pStyle w:val="Luettelokappale"/>
        <w:numPr>
          <w:ilvl w:val="0"/>
          <w:numId w:val="8"/>
        </w:numPr>
        <w:rPr>
          <w:szCs w:val="28"/>
        </w:rPr>
      </w:pPr>
      <w:r w:rsidRPr="006938E6">
        <w:rPr>
          <w:szCs w:val="28"/>
        </w:rPr>
        <w:t>Tee Build book</w:t>
      </w:r>
      <w:r w:rsidR="000A444C" w:rsidRPr="006938E6">
        <w:rPr>
          <w:szCs w:val="28"/>
        </w:rPr>
        <w:t xml:space="preserve"> </w:t>
      </w:r>
      <w:r w:rsidRPr="006938E6">
        <w:rPr>
          <w:szCs w:val="28"/>
        </w:rPr>
        <w:t>-toi</w:t>
      </w:r>
      <w:r w:rsidR="00150265" w:rsidRPr="006938E6">
        <w:rPr>
          <w:szCs w:val="28"/>
        </w:rPr>
        <w:t>minnolla j</w:t>
      </w:r>
      <w:r w:rsidRPr="006938E6">
        <w:rPr>
          <w:szCs w:val="28"/>
        </w:rPr>
        <w:t>ulkaisu</w:t>
      </w:r>
      <w:r w:rsidR="00150265" w:rsidRPr="006938E6">
        <w:rPr>
          <w:szCs w:val="28"/>
        </w:rPr>
        <w:t>lle</w:t>
      </w:r>
      <w:r w:rsidRPr="006938E6">
        <w:rPr>
          <w:szCs w:val="28"/>
        </w:rPr>
        <w:t xml:space="preserve"> </w:t>
      </w:r>
      <w:r w:rsidR="00150265" w:rsidRPr="006938E6">
        <w:rPr>
          <w:szCs w:val="28"/>
        </w:rPr>
        <w:t>Daisy-rakenne</w:t>
      </w:r>
      <w:r w:rsidR="00FD017A">
        <w:rPr>
          <w:szCs w:val="28"/>
        </w:rPr>
        <w:t xml:space="preserve"> (lisää smillit ja muut tarvittavat tiedostot)</w:t>
      </w:r>
      <w:r w:rsidR="00150265" w:rsidRPr="006938E6">
        <w:rPr>
          <w:szCs w:val="28"/>
        </w:rPr>
        <w:t xml:space="preserve"> joko</w:t>
      </w:r>
      <w:r w:rsidRPr="006938E6">
        <w:rPr>
          <w:szCs w:val="28"/>
        </w:rPr>
        <w:t xml:space="preserve"> </w:t>
      </w:r>
      <w:r w:rsidR="00BC68A7" w:rsidRPr="006938E6">
        <w:rPr>
          <w:szCs w:val="28"/>
        </w:rPr>
        <w:t xml:space="preserve">hiirellä valikkorivin kautta Tool – Build book tai </w:t>
      </w:r>
      <w:r w:rsidRPr="006938E6">
        <w:rPr>
          <w:szCs w:val="28"/>
        </w:rPr>
        <w:t>näppäimillä</w:t>
      </w:r>
      <w:r w:rsidR="00BC68A7" w:rsidRPr="006938E6">
        <w:rPr>
          <w:szCs w:val="28"/>
        </w:rPr>
        <w:t xml:space="preserve"> Ctrl + B.</w:t>
      </w:r>
    </w:p>
    <w:p w:rsidR="00C1191A" w:rsidRPr="00380295" w:rsidRDefault="00C1191A" w:rsidP="00C1191A">
      <w:pPr>
        <w:ind w:left="568"/>
        <w:rPr>
          <w:szCs w:val="28"/>
        </w:rPr>
      </w:pPr>
    </w:p>
    <w:p w:rsidR="00336BA8" w:rsidRPr="006938E6" w:rsidRDefault="00C1191A" w:rsidP="006938E6">
      <w:pPr>
        <w:pStyle w:val="Luettelokappale"/>
        <w:numPr>
          <w:ilvl w:val="0"/>
          <w:numId w:val="8"/>
        </w:numPr>
        <w:rPr>
          <w:szCs w:val="28"/>
        </w:rPr>
      </w:pPr>
      <w:r w:rsidRPr="006938E6">
        <w:rPr>
          <w:szCs w:val="28"/>
        </w:rPr>
        <w:t xml:space="preserve">Tee </w:t>
      </w:r>
      <w:r w:rsidR="00717BF4" w:rsidRPr="006938E6">
        <w:rPr>
          <w:szCs w:val="28"/>
        </w:rPr>
        <w:t>Audio export</w:t>
      </w:r>
      <w:r w:rsidR="006115D1" w:rsidRPr="006938E6">
        <w:rPr>
          <w:szCs w:val="28"/>
        </w:rPr>
        <w:t xml:space="preserve"> </w:t>
      </w:r>
      <w:r w:rsidR="00150265" w:rsidRPr="006938E6">
        <w:rPr>
          <w:szCs w:val="28"/>
        </w:rPr>
        <w:t>–toiminnolla äänitiedostojen muunnos</w:t>
      </w:r>
      <w:r w:rsidR="00717BF4" w:rsidRPr="006938E6">
        <w:rPr>
          <w:szCs w:val="28"/>
        </w:rPr>
        <w:t xml:space="preserve"> </w:t>
      </w:r>
      <w:r w:rsidRPr="006938E6">
        <w:rPr>
          <w:szCs w:val="28"/>
        </w:rPr>
        <w:t xml:space="preserve">mp3-muotoon valikkorivillä Tool – Audio Export. Valitse pakkausmuodoksi </w:t>
      </w:r>
      <w:r w:rsidR="00717BF4" w:rsidRPr="006938E6">
        <w:rPr>
          <w:szCs w:val="28"/>
        </w:rPr>
        <w:t>’</w:t>
      </w:r>
      <w:r w:rsidRPr="006938E6">
        <w:rPr>
          <w:szCs w:val="28"/>
        </w:rPr>
        <w:t>mp3 64k Mono</w:t>
      </w:r>
      <w:r w:rsidR="00717BF4" w:rsidRPr="006938E6">
        <w:rPr>
          <w:szCs w:val="28"/>
        </w:rPr>
        <w:t>’</w:t>
      </w:r>
      <w:r w:rsidRPr="006938E6">
        <w:rPr>
          <w:szCs w:val="28"/>
        </w:rPr>
        <w:t>.</w:t>
      </w:r>
      <w:r w:rsidR="00FD017A">
        <w:rPr>
          <w:szCs w:val="28"/>
        </w:rPr>
        <w:t xml:space="preserve"> Toiminto ”siivoaa” samalla julkaisua.</w:t>
      </w:r>
    </w:p>
    <w:p w:rsidR="006938E6" w:rsidRDefault="006938E6" w:rsidP="00B6056F">
      <w:pPr>
        <w:ind w:left="568"/>
        <w:rPr>
          <w:b/>
          <w:szCs w:val="28"/>
        </w:rPr>
      </w:pPr>
    </w:p>
    <w:p w:rsidR="006938E6" w:rsidRDefault="009A712F" w:rsidP="006938E6">
      <w:pPr>
        <w:pStyle w:val="Otsikko1"/>
      </w:pPr>
      <w:r>
        <w:t>Julkaisun nimi</w:t>
      </w:r>
      <w:r w:rsidR="006938E6">
        <w:t xml:space="preserve"> eli Title</w:t>
      </w:r>
    </w:p>
    <w:p w:rsidR="006938E6" w:rsidRDefault="006938E6" w:rsidP="00B6056F">
      <w:pPr>
        <w:ind w:left="568"/>
        <w:rPr>
          <w:szCs w:val="28"/>
        </w:rPr>
      </w:pPr>
    </w:p>
    <w:p w:rsidR="006938E6" w:rsidRDefault="00A4136C" w:rsidP="00B6056F">
      <w:pPr>
        <w:ind w:left="568"/>
        <w:rPr>
          <w:szCs w:val="28"/>
        </w:rPr>
      </w:pPr>
      <w:r>
        <w:rPr>
          <w:szCs w:val="28"/>
        </w:rPr>
        <w:t>Kun annat</w:t>
      </w:r>
      <w:r w:rsidR="00595CBC" w:rsidRPr="00380295">
        <w:rPr>
          <w:szCs w:val="28"/>
        </w:rPr>
        <w:t xml:space="preserve"> julkaisun tiedot Book information –ikkunass</w:t>
      </w:r>
      <w:r>
        <w:rPr>
          <w:szCs w:val="28"/>
        </w:rPr>
        <w:t xml:space="preserve">a, pakollinen Title-tieto on </w:t>
      </w:r>
      <w:r w:rsidR="00407C10">
        <w:rPr>
          <w:szCs w:val="28"/>
        </w:rPr>
        <w:t xml:space="preserve">tärkeä antaa oikeassa muodossa. </w:t>
      </w:r>
      <w:r w:rsidR="009C4963">
        <w:rPr>
          <w:szCs w:val="28"/>
        </w:rPr>
        <w:t xml:space="preserve">Uudempien Daisy-soittimien </w:t>
      </w:r>
      <w:r w:rsidR="009C4963" w:rsidRPr="00380295">
        <w:rPr>
          <w:szCs w:val="28"/>
        </w:rPr>
        <w:t xml:space="preserve">syntetisaattori </w:t>
      </w:r>
      <w:r w:rsidR="009C4963">
        <w:rPr>
          <w:szCs w:val="28"/>
        </w:rPr>
        <w:t>lukee julkaisun nimen Title-kentästä</w:t>
      </w:r>
      <w:r w:rsidR="009C4963" w:rsidRPr="00380295">
        <w:rPr>
          <w:szCs w:val="28"/>
        </w:rPr>
        <w:t>.</w:t>
      </w:r>
      <w:r w:rsidR="009C4963">
        <w:rPr>
          <w:szCs w:val="28"/>
        </w:rPr>
        <w:t xml:space="preserve"> </w:t>
      </w:r>
    </w:p>
    <w:p w:rsidR="006938E6" w:rsidRDefault="006938E6" w:rsidP="00B6056F">
      <w:pPr>
        <w:ind w:left="568"/>
        <w:rPr>
          <w:szCs w:val="28"/>
        </w:rPr>
      </w:pPr>
    </w:p>
    <w:p w:rsidR="00B6056F" w:rsidRDefault="00595CBC" w:rsidP="00B6056F">
      <w:pPr>
        <w:ind w:left="568"/>
        <w:rPr>
          <w:szCs w:val="28"/>
        </w:rPr>
      </w:pPr>
      <w:r w:rsidRPr="00380295">
        <w:rPr>
          <w:szCs w:val="28"/>
        </w:rPr>
        <w:t xml:space="preserve">Nimen tulisi olla muotoa Julkaisun nimi </w:t>
      </w:r>
      <w:r w:rsidR="00CC4AF2">
        <w:rPr>
          <w:szCs w:val="28"/>
        </w:rPr>
        <w:t>numero/vuosi. Esim.</w:t>
      </w:r>
      <w:r w:rsidR="009C4963">
        <w:rPr>
          <w:szCs w:val="28"/>
        </w:rPr>
        <w:t xml:space="preserve"> Hämeen Sanomat 1/2017</w:t>
      </w:r>
      <w:r w:rsidRPr="00380295">
        <w:rPr>
          <w:szCs w:val="28"/>
        </w:rPr>
        <w:t xml:space="preserve">. </w:t>
      </w:r>
      <w:r w:rsidR="00B6056F">
        <w:rPr>
          <w:szCs w:val="28"/>
        </w:rPr>
        <w:t>Kauttaviivan jälkeen EI saa olla välilyöntiä, muuten uudemmat Daisy-soittimet ja mobiilisovellukset lukevat omalla puhesyntetisaattorilla nimen tuhannesosissa, toisin kuin cd-levyllä, jossa julkaisun nimi kuuluu lukijan äänellä.</w:t>
      </w:r>
    </w:p>
    <w:p w:rsidR="00B6056F" w:rsidRDefault="00B6056F" w:rsidP="00B6056F">
      <w:pPr>
        <w:ind w:left="568"/>
        <w:rPr>
          <w:szCs w:val="28"/>
        </w:rPr>
      </w:pPr>
    </w:p>
    <w:p w:rsidR="00595CBC" w:rsidRDefault="00595CBC" w:rsidP="00B6056F">
      <w:pPr>
        <w:ind w:left="568"/>
        <w:rPr>
          <w:szCs w:val="28"/>
        </w:rPr>
      </w:pPr>
      <w:r w:rsidRPr="00380295">
        <w:rPr>
          <w:szCs w:val="28"/>
        </w:rPr>
        <w:t xml:space="preserve">Jos julkaisulla ei ole numeroa, laita nimen perään päivämäärä muotoa pp.kk.vvvv. </w:t>
      </w:r>
    </w:p>
    <w:p w:rsidR="00407C10" w:rsidRDefault="00407C10" w:rsidP="00A4136C">
      <w:pPr>
        <w:rPr>
          <w:szCs w:val="28"/>
        </w:rPr>
      </w:pPr>
    </w:p>
    <w:p w:rsidR="00407C10" w:rsidRPr="00380295" w:rsidRDefault="006938E6" w:rsidP="00B045A2">
      <w:pPr>
        <w:ind w:left="568"/>
        <w:rPr>
          <w:szCs w:val="28"/>
        </w:rPr>
      </w:pPr>
      <w:r>
        <w:rPr>
          <w:szCs w:val="28"/>
        </w:rPr>
        <w:t>(</w:t>
      </w:r>
      <w:r w:rsidR="00407C10">
        <w:rPr>
          <w:szCs w:val="28"/>
        </w:rPr>
        <w:t xml:space="preserve">Julkaisun tiedot annetaan uutta projektia avattaessa, mutta voit täydentää niitä </w:t>
      </w:r>
      <w:r w:rsidR="00B6056F">
        <w:rPr>
          <w:szCs w:val="28"/>
        </w:rPr>
        <w:t xml:space="preserve">myöhemminkin </w:t>
      </w:r>
      <w:r w:rsidR="00407C10">
        <w:rPr>
          <w:szCs w:val="28"/>
        </w:rPr>
        <w:t>valikkorivin kautta Option – Book information tai painamalla Ctrl + I</w:t>
      </w:r>
      <w:r>
        <w:rPr>
          <w:szCs w:val="28"/>
        </w:rPr>
        <w:t>)</w:t>
      </w:r>
      <w:r w:rsidR="00407C10">
        <w:rPr>
          <w:szCs w:val="28"/>
        </w:rPr>
        <w:t>.</w:t>
      </w:r>
    </w:p>
    <w:p w:rsidR="00407C10" w:rsidRPr="00380295" w:rsidRDefault="00407C10" w:rsidP="00A4136C">
      <w:pPr>
        <w:rPr>
          <w:szCs w:val="28"/>
        </w:rPr>
      </w:pPr>
    </w:p>
    <w:sectPr w:rsidR="00407C10" w:rsidRPr="00380295" w:rsidSect="00FA7DE0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8BA"/>
    <w:multiLevelType w:val="hybridMultilevel"/>
    <w:tmpl w:val="E4288A28"/>
    <w:lvl w:ilvl="0" w:tplc="040B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7776A9F"/>
    <w:multiLevelType w:val="hybridMultilevel"/>
    <w:tmpl w:val="52FCF5B0"/>
    <w:lvl w:ilvl="0" w:tplc="C16E53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00096"/>
    <w:multiLevelType w:val="hybridMultilevel"/>
    <w:tmpl w:val="3F109A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36D5"/>
    <w:multiLevelType w:val="hybridMultilevel"/>
    <w:tmpl w:val="AFA6E266"/>
    <w:lvl w:ilvl="0" w:tplc="9D9E26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3F008A"/>
    <w:multiLevelType w:val="multilevel"/>
    <w:tmpl w:val="D5A8253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60"/>
        </w:tabs>
        <w:ind w:left="3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60"/>
        </w:tabs>
        <w:ind w:left="3860" w:hanging="2160"/>
      </w:pPr>
      <w:rPr>
        <w:rFonts w:hint="default"/>
      </w:rPr>
    </w:lvl>
  </w:abstractNum>
  <w:abstractNum w:abstractNumId="5" w15:restartNumberingAfterBreak="0">
    <w:nsid w:val="2AFA675C"/>
    <w:multiLevelType w:val="hybridMultilevel"/>
    <w:tmpl w:val="0F48AA80"/>
    <w:lvl w:ilvl="0" w:tplc="4C8ADDC2">
      <w:numFmt w:val="bullet"/>
      <w:lvlText w:val="-"/>
      <w:lvlJc w:val="left"/>
      <w:pPr>
        <w:tabs>
          <w:tab w:val="num" w:pos="-1059"/>
        </w:tabs>
        <w:ind w:left="1247" w:hanging="226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850E0F"/>
    <w:multiLevelType w:val="hybridMultilevel"/>
    <w:tmpl w:val="20BC41A2"/>
    <w:lvl w:ilvl="0" w:tplc="C16E5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F00A1"/>
    <w:multiLevelType w:val="hybridMultilevel"/>
    <w:tmpl w:val="8A36A2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16"/>
    <w:rsid w:val="0004243E"/>
    <w:rsid w:val="000509BC"/>
    <w:rsid w:val="00052CCC"/>
    <w:rsid w:val="00064C08"/>
    <w:rsid w:val="000A444C"/>
    <w:rsid w:val="000A5846"/>
    <w:rsid w:val="00117826"/>
    <w:rsid w:val="00133958"/>
    <w:rsid w:val="001344B4"/>
    <w:rsid w:val="00150265"/>
    <w:rsid w:val="002125CB"/>
    <w:rsid w:val="00235312"/>
    <w:rsid w:val="00246A9C"/>
    <w:rsid w:val="00250C5B"/>
    <w:rsid w:val="002534D2"/>
    <w:rsid w:val="002714D3"/>
    <w:rsid w:val="002C3CC1"/>
    <w:rsid w:val="002C4805"/>
    <w:rsid w:val="002E7156"/>
    <w:rsid w:val="00305729"/>
    <w:rsid w:val="0032085F"/>
    <w:rsid w:val="00334748"/>
    <w:rsid w:val="00336249"/>
    <w:rsid w:val="00336BA8"/>
    <w:rsid w:val="00380295"/>
    <w:rsid w:val="003E7358"/>
    <w:rsid w:val="00407C10"/>
    <w:rsid w:val="00467624"/>
    <w:rsid w:val="004B49E6"/>
    <w:rsid w:val="004D0134"/>
    <w:rsid w:val="004D7003"/>
    <w:rsid w:val="00506439"/>
    <w:rsid w:val="0051272B"/>
    <w:rsid w:val="00542276"/>
    <w:rsid w:val="00545DA2"/>
    <w:rsid w:val="005948AA"/>
    <w:rsid w:val="00595CBC"/>
    <w:rsid w:val="005D7095"/>
    <w:rsid w:val="005F0569"/>
    <w:rsid w:val="006115D1"/>
    <w:rsid w:val="00626329"/>
    <w:rsid w:val="00631781"/>
    <w:rsid w:val="00663288"/>
    <w:rsid w:val="006938E6"/>
    <w:rsid w:val="006F14F8"/>
    <w:rsid w:val="00717BF4"/>
    <w:rsid w:val="007904BE"/>
    <w:rsid w:val="00793ADF"/>
    <w:rsid w:val="007D486D"/>
    <w:rsid w:val="007E6E61"/>
    <w:rsid w:val="00817C7E"/>
    <w:rsid w:val="008245A5"/>
    <w:rsid w:val="0083512B"/>
    <w:rsid w:val="00835706"/>
    <w:rsid w:val="008358CB"/>
    <w:rsid w:val="008A63AD"/>
    <w:rsid w:val="008B0C1A"/>
    <w:rsid w:val="008C102E"/>
    <w:rsid w:val="008C201B"/>
    <w:rsid w:val="008D6FA6"/>
    <w:rsid w:val="008E658C"/>
    <w:rsid w:val="00902051"/>
    <w:rsid w:val="0090240A"/>
    <w:rsid w:val="00936287"/>
    <w:rsid w:val="00983B0B"/>
    <w:rsid w:val="00985658"/>
    <w:rsid w:val="009A02F1"/>
    <w:rsid w:val="009A712F"/>
    <w:rsid w:val="009B1064"/>
    <w:rsid w:val="009B7E16"/>
    <w:rsid w:val="009C4963"/>
    <w:rsid w:val="00A4136C"/>
    <w:rsid w:val="00A606E0"/>
    <w:rsid w:val="00A80E59"/>
    <w:rsid w:val="00A948EC"/>
    <w:rsid w:val="00B045A2"/>
    <w:rsid w:val="00B11A63"/>
    <w:rsid w:val="00B46D3D"/>
    <w:rsid w:val="00B6056F"/>
    <w:rsid w:val="00B6238F"/>
    <w:rsid w:val="00B64CF5"/>
    <w:rsid w:val="00BA4E68"/>
    <w:rsid w:val="00BC68A7"/>
    <w:rsid w:val="00BD54F8"/>
    <w:rsid w:val="00BF2B80"/>
    <w:rsid w:val="00C1191A"/>
    <w:rsid w:val="00C561FD"/>
    <w:rsid w:val="00C93934"/>
    <w:rsid w:val="00CC4AF2"/>
    <w:rsid w:val="00D06CC2"/>
    <w:rsid w:val="00D22DC4"/>
    <w:rsid w:val="00D5742D"/>
    <w:rsid w:val="00D705CD"/>
    <w:rsid w:val="00DC449B"/>
    <w:rsid w:val="00E35C2C"/>
    <w:rsid w:val="00E62AB6"/>
    <w:rsid w:val="00E67988"/>
    <w:rsid w:val="00ED0D2B"/>
    <w:rsid w:val="00ED1585"/>
    <w:rsid w:val="00F142FF"/>
    <w:rsid w:val="00F50496"/>
    <w:rsid w:val="00F732EE"/>
    <w:rsid w:val="00FA7DE0"/>
    <w:rsid w:val="00FD017A"/>
    <w:rsid w:val="00FE6C13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813D"/>
  <w15:chartTrackingRefBased/>
  <w15:docId w15:val="{BC5ED623-78FD-4ED9-BB9C-636AC97F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9A712F"/>
    <w:rPr>
      <w:sz w:val="2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565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tsikko3">
    <w:name w:val="heading 3"/>
    <w:basedOn w:val="Normaali"/>
    <w:next w:val="Normaali"/>
    <w:link w:val="Otsikko3Char"/>
    <w:qFormat/>
    <w:rsid w:val="009B7E16"/>
    <w:pPr>
      <w:keepNext/>
      <w:spacing w:before="240" w:after="60"/>
      <w:ind w:left="340"/>
      <w:outlineLvl w:val="2"/>
    </w:pPr>
    <w:rPr>
      <w:rFonts w:eastAsia="Times New Roman" w:cs="Arial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link w:val="Otsikko3"/>
    <w:rsid w:val="009B7E16"/>
    <w:rPr>
      <w:rFonts w:eastAsia="Times New Roman" w:cs="Arial"/>
      <w:b/>
      <w:bCs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985658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985658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85658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985658"/>
    <w:rPr>
      <w:rFonts w:eastAsiaTheme="majorEastAsia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466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nkl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nkl user</dc:creator>
  <cp:keywords/>
  <cp:lastModifiedBy>Harriet Mäki</cp:lastModifiedBy>
  <cp:revision>22</cp:revision>
  <dcterms:created xsi:type="dcterms:W3CDTF">2020-06-18T06:12:00Z</dcterms:created>
  <dcterms:modified xsi:type="dcterms:W3CDTF">2020-06-18T07:39:00Z</dcterms:modified>
</cp:coreProperties>
</file>